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3C" w:rsidRPr="005103D3" w:rsidRDefault="00F5413C" w:rsidP="00F5413C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bookmarkStart w:id="0" w:name="_GoBack"/>
      <w:bookmarkEnd w:id="0"/>
      <w:r w:rsidRPr="005103D3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重 庆 市 巴 南 区 工 程 师 协 会</w:t>
      </w:r>
    </w:p>
    <w:p w:rsidR="00F5413C" w:rsidRPr="005103D3" w:rsidRDefault="00F5413C" w:rsidP="00F5413C">
      <w:pPr>
        <w:jc w:val="center"/>
        <w:rPr>
          <w:rFonts w:ascii="Calibri" w:eastAsia="宋体" w:hAnsi="Calibri" w:cs="Times New Roman"/>
          <w:b/>
          <w:bCs/>
          <w:spacing w:val="-6"/>
          <w:sz w:val="36"/>
          <w:szCs w:val="24"/>
        </w:rPr>
      </w:pP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个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人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会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员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入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会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申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请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b/>
          <w:bCs/>
          <w:spacing w:val="-6"/>
          <w:sz w:val="36"/>
          <w:szCs w:val="24"/>
        </w:rPr>
        <w:t>书</w:t>
      </w:r>
    </w:p>
    <w:p w:rsidR="00F5413C" w:rsidRPr="005103D3" w:rsidRDefault="00F5413C" w:rsidP="00F5413C">
      <w:pPr>
        <w:jc w:val="center"/>
        <w:rPr>
          <w:rFonts w:ascii="Calibri" w:eastAsia="宋体" w:hAnsi="Calibri" w:cs="Times New Roman"/>
          <w:sz w:val="24"/>
          <w:szCs w:val="24"/>
        </w:rPr>
      </w:pPr>
      <w:r w:rsidRPr="005103D3">
        <w:rPr>
          <w:rFonts w:ascii="Calibri" w:eastAsia="宋体" w:hAnsi="Calibri" w:cs="Times New Roman" w:hint="eastAsia"/>
          <w:szCs w:val="24"/>
        </w:rPr>
        <w:t xml:space="preserve">                                           </w:t>
      </w:r>
      <w:r w:rsidRPr="005103D3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5103D3">
        <w:rPr>
          <w:rFonts w:ascii="Calibri" w:eastAsia="宋体" w:hAnsi="Calibri" w:cs="Times New Roman" w:hint="eastAsia"/>
          <w:sz w:val="24"/>
          <w:szCs w:val="24"/>
        </w:rPr>
        <w:t>编号：№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777"/>
        <w:gridCol w:w="603"/>
        <w:gridCol w:w="294"/>
        <w:gridCol w:w="692"/>
        <w:gridCol w:w="876"/>
        <w:gridCol w:w="180"/>
        <w:gridCol w:w="808"/>
        <w:gridCol w:w="472"/>
        <w:gridCol w:w="55"/>
        <w:gridCol w:w="496"/>
        <w:gridCol w:w="1896"/>
      </w:tblGrid>
      <w:tr w:rsidR="00F5413C" w:rsidRPr="005103D3" w:rsidTr="00A935EA">
        <w:trPr>
          <w:trHeight w:val="567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姓   名</w:t>
            </w:r>
          </w:p>
        </w:tc>
        <w:tc>
          <w:tcPr>
            <w:tcW w:w="49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8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8"/>
                <w:sz w:val="22"/>
                <w:szCs w:val="24"/>
              </w:rPr>
              <w:t>性  别</w:t>
            </w:r>
          </w:p>
        </w:tc>
        <w:tc>
          <w:tcPr>
            <w:tcW w:w="443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出生年月日</w:t>
            </w:r>
          </w:p>
        </w:tc>
        <w:tc>
          <w:tcPr>
            <w:tcW w:w="514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民族</w:t>
            </w:r>
          </w:p>
        </w:tc>
        <w:tc>
          <w:tcPr>
            <w:tcW w:w="340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852" w:type="pct"/>
            <w:vMerge w:val="restart"/>
          </w:tcPr>
          <w:p w:rsidR="00F5413C" w:rsidRPr="005103D3" w:rsidRDefault="00F5413C" w:rsidP="00A935EA">
            <w:pPr>
              <w:rPr>
                <w:rFonts w:ascii="Calibri" w:eastAsia="宋体" w:hAnsi="Calibri" w:cs="Times New Roman"/>
                <w:szCs w:val="24"/>
              </w:rPr>
            </w:pPr>
            <w:r w:rsidRPr="005103D3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</w:p>
          <w:p w:rsidR="00F5413C" w:rsidRPr="005103D3" w:rsidRDefault="00F5413C" w:rsidP="00A935EA">
            <w:pPr>
              <w:ind w:left="1680"/>
              <w:rPr>
                <w:rFonts w:ascii="Calibri" w:eastAsia="宋体" w:hAnsi="Calibri" w:cs="Times New Roman"/>
                <w:szCs w:val="24"/>
              </w:rPr>
            </w:pPr>
          </w:p>
          <w:p w:rsidR="00F5413C" w:rsidRPr="005103D3" w:rsidRDefault="00F5413C" w:rsidP="00A935EA">
            <w:pPr>
              <w:rPr>
                <w:rFonts w:ascii="Calibri" w:eastAsia="宋体" w:hAnsi="Calibri" w:cs="Times New Roman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 xml:space="preserve">    照片</w:t>
            </w:r>
          </w:p>
        </w:tc>
      </w:tr>
      <w:tr w:rsidR="00F5413C" w:rsidRPr="005103D3" w:rsidTr="00A935EA">
        <w:trPr>
          <w:trHeight w:val="399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籍   贯</w:t>
            </w:r>
          </w:p>
        </w:tc>
        <w:tc>
          <w:tcPr>
            <w:tcW w:w="49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8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8"/>
                <w:sz w:val="22"/>
                <w:szCs w:val="24"/>
              </w:rPr>
              <w:t>党派关系</w:t>
            </w:r>
          </w:p>
        </w:tc>
        <w:tc>
          <w:tcPr>
            <w:tcW w:w="443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技术职称</w:t>
            </w:r>
          </w:p>
        </w:tc>
        <w:tc>
          <w:tcPr>
            <w:tcW w:w="1209" w:type="pct"/>
            <w:gridSpan w:val="4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852" w:type="pct"/>
            <w:vMerge/>
          </w:tcPr>
          <w:p w:rsidR="00F5413C" w:rsidRPr="005103D3" w:rsidRDefault="00F5413C" w:rsidP="00A935EA">
            <w:pPr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567"/>
        </w:trPr>
        <w:tc>
          <w:tcPr>
            <w:tcW w:w="715" w:type="pct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文化程度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技术专业</w:t>
            </w:r>
          </w:p>
        </w:tc>
        <w:tc>
          <w:tcPr>
            <w:tcW w:w="1533" w:type="pct"/>
            <w:gridSpan w:val="4"/>
          </w:tcPr>
          <w:p w:rsidR="00F5413C" w:rsidRPr="005103D3" w:rsidRDefault="00F5413C" w:rsidP="00A935EA">
            <w:pPr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掌握何种外语程度</w:t>
            </w:r>
          </w:p>
        </w:tc>
        <w:tc>
          <w:tcPr>
            <w:tcW w:w="1209" w:type="pct"/>
            <w:gridSpan w:val="4"/>
          </w:tcPr>
          <w:p w:rsidR="00F5413C" w:rsidRPr="005103D3" w:rsidRDefault="00F5413C" w:rsidP="00A935EA">
            <w:pPr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852" w:type="pct"/>
            <w:vMerge/>
          </w:tcPr>
          <w:p w:rsidR="00F5413C" w:rsidRPr="005103D3" w:rsidRDefault="00F5413C" w:rsidP="00A935EA">
            <w:pPr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479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工作单位</w:t>
            </w:r>
          </w:p>
        </w:tc>
        <w:tc>
          <w:tcPr>
            <w:tcW w:w="885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单位住址</w:t>
            </w:r>
          </w:p>
        </w:tc>
        <w:tc>
          <w:tcPr>
            <w:tcW w:w="1899" w:type="pct"/>
            <w:gridSpan w:val="6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852" w:type="pct"/>
          </w:tcPr>
          <w:p w:rsidR="00F5413C" w:rsidRPr="005103D3" w:rsidRDefault="00F5413C" w:rsidP="00A935EA">
            <w:pPr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342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单位电话</w:t>
            </w:r>
          </w:p>
        </w:tc>
        <w:tc>
          <w:tcPr>
            <w:tcW w:w="885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4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4"/>
                <w:sz w:val="22"/>
                <w:szCs w:val="24"/>
              </w:rPr>
              <w:t>手机</w:t>
            </w:r>
          </w:p>
        </w:tc>
        <w:tc>
          <w:tcPr>
            <w:tcW w:w="1515" w:type="pct"/>
            <w:gridSpan w:val="4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pacing w:val="-8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pacing w:val="-8"/>
                <w:sz w:val="22"/>
                <w:szCs w:val="24"/>
              </w:rPr>
              <w:t>邮编</w:t>
            </w:r>
          </w:p>
        </w:tc>
        <w:tc>
          <w:tcPr>
            <w:tcW w:w="852" w:type="pct"/>
          </w:tcPr>
          <w:p w:rsidR="00F5413C" w:rsidRPr="005103D3" w:rsidRDefault="00F5413C" w:rsidP="00A935EA">
            <w:pPr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3308"/>
        </w:trPr>
        <w:tc>
          <w:tcPr>
            <w:tcW w:w="715" w:type="pct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个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人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简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历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及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技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术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专</w:t>
            </w:r>
          </w:p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长</w:t>
            </w:r>
          </w:p>
        </w:tc>
        <w:tc>
          <w:tcPr>
            <w:tcW w:w="4284" w:type="pct"/>
            <w:gridSpan w:val="11"/>
          </w:tcPr>
          <w:p w:rsidR="00F5413C" w:rsidRPr="005103D3" w:rsidRDefault="00F5413C" w:rsidP="00A935EA">
            <w:pPr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567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重大技术创造、发明、著作及获奖情况</w:t>
            </w:r>
          </w:p>
        </w:tc>
        <w:tc>
          <w:tcPr>
            <w:tcW w:w="4284" w:type="pct"/>
            <w:gridSpan w:val="11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567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职称证书颁发单位</w:t>
            </w:r>
          </w:p>
        </w:tc>
        <w:tc>
          <w:tcPr>
            <w:tcW w:w="2088" w:type="pct"/>
            <w:gridSpan w:val="5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  <w:tc>
          <w:tcPr>
            <w:tcW w:w="649" w:type="pct"/>
            <w:gridSpan w:val="2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发证日期</w:t>
            </w:r>
          </w:p>
        </w:tc>
        <w:tc>
          <w:tcPr>
            <w:tcW w:w="1547" w:type="pct"/>
            <w:gridSpan w:val="4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567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参加其它学会</w:t>
            </w:r>
          </w:p>
        </w:tc>
        <w:tc>
          <w:tcPr>
            <w:tcW w:w="4284" w:type="pct"/>
            <w:gridSpan w:val="11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567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所在单位意见</w:t>
            </w:r>
          </w:p>
        </w:tc>
        <w:tc>
          <w:tcPr>
            <w:tcW w:w="4284" w:type="pct"/>
            <w:gridSpan w:val="11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  <w:tr w:rsidR="00F5413C" w:rsidRPr="005103D3" w:rsidTr="00A935EA">
        <w:trPr>
          <w:trHeight w:val="567"/>
        </w:trPr>
        <w:tc>
          <w:tcPr>
            <w:tcW w:w="715" w:type="pct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  <w:r w:rsidRPr="005103D3">
              <w:rPr>
                <w:rFonts w:ascii="楷体_GB2312" w:eastAsia="楷体_GB2312" w:hAnsi="Calibri" w:cs="Times New Roman" w:hint="eastAsia"/>
                <w:sz w:val="22"/>
                <w:szCs w:val="24"/>
              </w:rPr>
              <w:t>协会审批意见</w:t>
            </w:r>
          </w:p>
        </w:tc>
        <w:tc>
          <w:tcPr>
            <w:tcW w:w="4284" w:type="pct"/>
            <w:gridSpan w:val="11"/>
            <w:vAlign w:val="center"/>
          </w:tcPr>
          <w:p w:rsidR="00F5413C" w:rsidRPr="005103D3" w:rsidRDefault="00F5413C" w:rsidP="00A935EA">
            <w:pPr>
              <w:jc w:val="center"/>
              <w:rPr>
                <w:rFonts w:ascii="楷体_GB2312" w:eastAsia="楷体_GB2312" w:hAnsi="Calibri" w:cs="Times New Roman"/>
                <w:sz w:val="22"/>
                <w:szCs w:val="24"/>
              </w:rPr>
            </w:pPr>
          </w:p>
        </w:tc>
      </w:tr>
    </w:tbl>
    <w:p w:rsidR="00F5413C" w:rsidRPr="005103D3" w:rsidRDefault="00F5413C" w:rsidP="00F5413C">
      <w:pPr>
        <w:rPr>
          <w:rFonts w:ascii="楷体_GB2312" w:eastAsia="楷体_GB2312" w:hAnsi="Calibri" w:cs="Times New Roman"/>
          <w:sz w:val="22"/>
          <w:szCs w:val="24"/>
        </w:rPr>
      </w:pPr>
    </w:p>
    <w:p w:rsidR="00F5413C" w:rsidRPr="005103D3" w:rsidRDefault="00F5413C" w:rsidP="00F5413C">
      <w:pPr>
        <w:rPr>
          <w:rFonts w:ascii="楷体_GB2312" w:eastAsia="楷体_GB2312" w:hAnsi="Calibri" w:cs="Times New Roman"/>
          <w:sz w:val="22"/>
          <w:szCs w:val="24"/>
        </w:rPr>
      </w:pPr>
      <w:r w:rsidRPr="005103D3">
        <w:rPr>
          <w:rFonts w:ascii="楷体_GB2312" w:eastAsia="楷体_GB2312" w:hAnsi="Calibri" w:cs="Times New Roman" w:hint="eastAsia"/>
          <w:sz w:val="22"/>
          <w:szCs w:val="24"/>
        </w:rPr>
        <w:t>申请人签字：                           填表日期：      年    月    日</w:t>
      </w:r>
    </w:p>
    <w:p w:rsidR="00F5413C" w:rsidRPr="005103D3" w:rsidRDefault="00F5413C" w:rsidP="00F5413C">
      <w:r w:rsidRPr="00786213">
        <w:rPr>
          <w:rFonts w:ascii="楷体_GB2312" w:eastAsia="楷体_GB2312" w:hAnsi="Calibri" w:cs="Times New Roman" w:hint="eastAsia"/>
          <w:sz w:val="22"/>
          <w:szCs w:val="24"/>
        </w:rPr>
        <w:t>此表一式两份，照片两张</w:t>
      </w:r>
    </w:p>
    <w:p w:rsidR="001F1C54" w:rsidRPr="00F5413C" w:rsidRDefault="001F1C54" w:rsidP="00F5413C">
      <w:pPr>
        <w:spacing w:line="540" w:lineRule="exact"/>
        <w:rPr>
          <w:rFonts w:ascii="Calibri" w:eastAsia="方正黑体_GBK" w:hAnsi="Calibri" w:cs="Times New Roman"/>
          <w:sz w:val="32"/>
          <w:szCs w:val="24"/>
        </w:rPr>
      </w:pPr>
    </w:p>
    <w:sectPr w:rsidR="001F1C54" w:rsidRPr="00F5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7D3" w:rsidRDefault="006767D3" w:rsidP="00786213">
      <w:r>
        <w:separator/>
      </w:r>
    </w:p>
  </w:endnote>
  <w:endnote w:type="continuationSeparator" w:id="0">
    <w:p w:rsidR="006767D3" w:rsidRDefault="006767D3" w:rsidP="0078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7D3" w:rsidRDefault="006767D3" w:rsidP="00786213">
      <w:r>
        <w:separator/>
      </w:r>
    </w:p>
  </w:footnote>
  <w:footnote w:type="continuationSeparator" w:id="0">
    <w:p w:rsidR="006767D3" w:rsidRDefault="006767D3" w:rsidP="00786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D3"/>
    <w:rsid w:val="000245A2"/>
    <w:rsid w:val="00061D49"/>
    <w:rsid w:val="00096397"/>
    <w:rsid w:val="000C31B7"/>
    <w:rsid w:val="00117D1E"/>
    <w:rsid w:val="001363D8"/>
    <w:rsid w:val="0017074B"/>
    <w:rsid w:val="00187411"/>
    <w:rsid w:val="00196F61"/>
    <w:rsid w:val="001A2E31"/>
    <w:rsid w:val="001D12CC"/>
    <w:rsid w:val="001F1C54"/>
    <w:rsid w:val="00214000"/>
    <w:rsid w:val="002227B1"/>
    <w:rsid w:val="002402A8"/>
    <w:rsid w:val="002B07B0"/>
    <w:rsid w:val="002B6925"/>
    <w:rsid w:val="002D0785"/>
    <w:rsid w:val="0033214E"/>
    <w:rsid w:val="003566CB"/>
    <w:rsid w:val="00357B63"/>
    <w:rsid w:val="003B0FD0"/>
    <w:rsid w:val="003E567C"/>
    <w:rsid w:val="003F741A"/>
    <w:rsid w:val="00405463"/>
    <w:rsid w:val="0041566B"/>
    <w:rsid w:val="00471F01"/>
    <w:rsid w:val="00472D86"/>
    <w:rsid w:val="00487B5E"/>
    <w:rsid w:val="004937FF"/>
    <w:rsid w:val="004C6904"/>
    <w:rsid w:val="004E6F99"/>
    <w:rsid w:val="005103D3"/>
    <w:rsid w:val="00565BC5"/>
    <w:rsid w:val="0056728D"/>
    <w:rsid w:val="0057343C"/>
    <w:rsid w:val="00575E04"/>
    <w:rsid w:val="0058148A"/>
    <w:rsid w:val="00595236"/>
    <w:rsid w:val="005C5FA5"/>
    <w:rsid w:val="005D0B4E"/>
    <w:rsid w:val="005E323F"/>
    <w:rsid w:val="005E667B"/>
    <w:rsid w:val="005E6E81"/>
    <w:rsid w:val="00622C1B"/>
    <w:rsid w:val="0063752D"/>
    <w:rsid w:val="00666EA5"/>
    <w:rsid w:val="006767D3"/>
    <w:rsid w:val="006A7E11"/>
    <w:rsid w:val="006C36A5"/>
    <w:rsid w:val="006F1202"/>
    <w:rsid w:val="006F1747"/>
    <w:rsid w:val="006F2925"/>
    <w:rsid w:val="007018B3"/>
    <w:rsid w:val="00730788"/>
    <w:rsid w:val="00757BEE"/>
    <w:rsid w:val="00786213"/>
    <w:rsid w:val="007C363F"/>
    <w:rsid w:val="007D59ED"/>
    <w:rsid w:val="007F1ED6"/>
    <w:rsid w:val="008316E7"/>
    <w:rsid w:val="00837C4B"/>
    <w:rsid w:val="0084379D"/>
    <w:rsid w:val="00870E29"/>
    <w:rsid w:val="008D085F"/>
    <w:rsid w:val="008F73CF"/>
    <w:rsid w:val="009110B1"/>
    <w:rsid w:val="00921340"/>
    <w:rsid w:val="009246B2"/>
    <w:rsid w:val="0099586A"/>
    <w:rsid w:val="009A41FF"/>
    <w:rsid w:val="009B7AD0"/>
    <w:rsid w:val="009F67E2"/>
    <w:rsid w:val="00A45DAE"/>
    <w:rsid w:val="00A57641"/>
    <w:rsid w:val="00AC0C74"/>
    <w:rsid w:val="00AD402E"/>
    <w:rsid w:val="00AD4C24"/>
    <w:rsid w:val="00AE5A05"/>
    <w:rsid w:val="00AF4B07"/>
    <w:rsid w:val="00B01E57"/>
    <w:rsid w:val="00B12780"/>
    <w:rsid w:val="00B139D5"/>
    <w:rsid w:val="00B16058"/>
    <w:rsid w:val="00B651C9"/>
    <w:rsid w:val="00B82F9C"/>
    <w:rsid w:val="00B83889"/>
    <w:rsid w:val="00BA7505"/>
    <w:rsid w:val="00BB6584"/>
    <w:rsid w:val="00C3291D"/>
    <w:rsid w:val="00C368DC"/>
    <w:rsid w:val="00C471AA"/>
    <w:rsid w:val="00C75B40"/>
    <w:rsid w:val="00CA5507"/>
    <w:rsid w:val="00CB1A22"/>
    <w:rsid w:val="00D10065"/>
    <w:rsid w:val="00D16E91"/>
    <w:rsid w:val="00D2342B"/>
    <w:rsid w:val="00D236D5"/>
    <w:rsid w:val="00D3094A"/>
    <w:rsid w:val="00D4160E"/>
    <w:rsid w:val="00D42AC1"/>
    <w:rsid w:val="00D772B6"/>
    <w:rsid w:val="00DD2CA3"/>
    <w:rsid w:val="00E17A39"/>
    <w:rsid w:val="00E200DB"/>
    <w:rsid w:val="00E25BF0"/>
    <w:rsid w:val="00E34976"/>
    <w:rsid w:val="00E41981"/>
    <w:rsid w:val="00E63E0D"/>
    <w:rsid w:val="00E86554"/>
    <w:rsid w:val="00EA11CF"/>
    <w:rsid w:val="00EA6D94"/>
    <w:rsid w:val="00EC147C"/>
    <w:rsid w:val="00EC2093"/>
    <w:rsid w:val="00ED6130"/>
    <w:rsid w:val="00F5413C"/>
    <w:rsid w:val="00F61915"/>
    <w:rsid w:val="00F630BF"/>
    <w:rsid w:val="00F910B4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D6FA56-7E5A-4972-824E-2B39A64F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2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2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</dc:creator>
  <cp:keywords/>
  <dc:description/>
  <cp:lastModifiedBy>adol</cp:lastModifiedBy>
  <cp:revision>2</cp:revision>
  <dcterms:created xsi:type="dcterms:W3CDTF">2021-07-06T07:27:00Z</dcterms:created>
  <dcterms:modified xsi:type="dcterms:W3CDTF">2021-07-06T07:27:00Z</dcterms:modified>
</cp:coreProperties>
</file>