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65B" w:rsidRDefault="00A05559">
      <w:pPr>
        <w:spacing w:afterLines="50" w:after="156"/>
        <w:jc w:val="center"/>
        <w:rPr>
          <w:rFonts w:ascii="方正楷体_GBK" w:eastAsia="方正楷体_GBK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重庆工程学院学生</w:t>
      </w:r>
      <w:r>
        <w:rPr>
          <w:rFonts w:ascii="宋体" w:hAnsi="宋体" w:cs="宋体" w:hint="eastAsia"/>
          <w:b/>
          <w:sz w:val="36"/>
          <w:szCs w:val="36"/>
        </w:rPr>
        <w:t>注销学籍</w:t>
      </w:r>
      <w:r>
        <w:rPr>
          <w:rFonts w:ascii="宋体" w:hAnsi="宋体" w:cs="宋体" w:hint="eastAsia"/>
          <w:b/>
          <w:sz w:val="36"/>
          <w:szCs w:val="36"/>
        </w:rPr>
        <w:t>申请表</w:t>
      </w:r>
      <w:r>
        <w:rPr>
          <w:rFonts w:ascii="宋体" w:hAnsi="宋体" w:cs="宋体" w:hint="eastAsia"/>
          <w:b/>
          <w:sz w:val="36"/>
          <w:szCs w:val="36"/>
        </w:rPr>
        <w:t xml:space="preserve"> </w:t>
      </w:r>
      <w:r>
        <w:rPr>
          <w:rFonts w:ascii="方正小标宋_GBK" w:eastAsia="方正小标宋_GBK" w:hint="eastAsia"/>
          <w:b/>
          <w:sz w:val="36"/>
          <w:szCs w:val="36"/>
        </w:rPr>
        <w:t xml:space="preserve"> </w:t>
      </w:r>
      <w:r>
        <w:rPr>
          <w:rFonts w:ascii="方正小标宋简体" w:eastAsia="方正小标宋简体" w:hint="eastAsia"/>
          <w:b/>
          <w:sz w:val="36"/>
          <w:szCs w:val="36"/>
        </w:rPr>
        <w:t xml:space="preserve">                                               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5"/>
        <w:gridCol w:w="1983"/>
        <w:gridCol w:w="1421"/>
        <w:gridCol w:w="1842"/>
        <w:gridCol w:w="1275"/>
        <w:gridCol w:w="2442"/>
      </w:tblGrid>
      <w:tr w:rsidR="0021665B">
        <w:trPr>
          <w:trHeight w:val="567"/>
          <w:jc w:val="center"/>
        </w:trPr>
        <w:tc>
          <w:tcPr>
            <w:tcW w:w="1225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983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号</w:t>
            </w:r>
          </w:p>
        </w:tc>
        <w:tc>
          <w:tcPr>
            <w:tcW w:w="1842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442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1665B">
        <w:trPr>
          <w:trHeight w:val="567"/>
          <w:jc w:val="center"/>
        </w:trPr>
        <w:tc>
          <w:tcPr>
            <w:tcW w:w="1225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院</w:t>
            </w:r>
          </w:p>
        </w:tc>
        <w:tc>
          <w:tcPr>
            <w:tcW w:w="1983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业</w:t>
            </w:r>
          </w:p>
        </w:tc>
        <w:tc>
          <w:tcPr>
            <w:tcW w:w="1842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级</w:t>
            </w:r>
          </w:p>
        </w:tc>
        <w:tc>
          <w:tcPr>
            <w:tcW w:w="2442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1665B">
        <w:trPr>
          <w:trHeight w:val="567"/>
          <w:jc w:val="center"/>
        </w:trPr>
        <w:tc>
          <w:tcPr>
            <w:tcW w:w="1225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983" w:type="dxa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户口原籍</w:t>
            </w:r>
          </w:p>
        </w:tc>
        <w:tc>
          <w:tcPr>
            <w:tcW w:w="5559" w:type="dxa"/>
            <w:gridSpan w:val="3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</w:tr>
      <w:tr w:rsidR="0021665B">
        <w:trPr>
          <w:trHeight w:val="1608"/>
          <w:jc w:val="center"/>
        </w:trPr>
        <w:tc>
          <w:tcPr>
            <w:tcW w:w="1225" w:type="dxa"/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申请原因</w:t>
            </w:r>
          </w:p>
        </w:tc>
        <w:tc>
          <w:tcPr>
            <w:tcW w:w="8963" w:type="dxa"/>
            <w:gridSpan w:val="5"/>
          </w:tcPr>
          <w:p w:rsidR="0021665B" w:rsidRDefault="00A05559">
            <w:pPr>
              <w:spacing w:line="360" w:lineRule="exac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（附学生和家长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身份证复印件，家长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或监护人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需在其复印件上签署意见）</w:t>
            </w: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本人承诺身份证复印件及其签名属实。</w:t>
            </w:r>
          </w:p>
          <w:p w:rsidR="0021665B" w:rsidRDefault="00A05559">
            <w:pPr>
              <w:spacing w:line="360" w:lineRule="exact"/>
              <w:ind w:firstLineChars="2000" w:firstLine="4200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申请人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签印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</w:t>
            </w:r>
          </w:p>
        </w:tc>
      </w:tr>
      <w:tr w:rsidR="0021665B">
        <w:trPr>
          <w:cantSplit/>
          <w:trHeight w:val="982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辅导员</w:t>
            </w: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21665B" w:rsidRDefault="0021665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Cs w:val="21"/>
              </w:rPr>
            </w:pPr>
          </w:p>
          <w:p w:rsidR="0021665B" w:rsidRDefault="0021665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Cs w:val="21"/>
              </w:rPr>
            </w:pPr>
          </w:p>
          <w:p w:rsidR="0021665B" w:rsidRDefault="0021665B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/>
                <w:bCs/>
                <w:color w:val="FF0000"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</w:t>
            </w:r>
          </w:p>
          <w:p w:rsidR="0021665B" w:rsidRDefault="00A05559">
            <w:pPr>
              <w:widowControl/>
              <w:snapToGrid w:val="0"/>
              <w:spacing w:line="360" w:lineRule="exact"/>
              <w:ind w:firstLineChars="2300" w:firstLine="483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 </w:t>
            </w:r>
          </w:p>
        </w:tc>
      </w:tr>
      <w:tr w:rsidR="0021665B">
        <w:trPr>
          <w:cantSplit/>
          <w:trHeight w:val="840"/>
          <w:jc w:val="center"/>
        </w:trPr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二级学院意见</w:t>
            </w:r>
          </w:p>
        </w:tc>
        <w:tc>
          <w:tcPr>
            <w:tcW w:w="8963" w:type="dxa"/>
            <w:gridSpan w:val="5"/>
            <w:tcBorders>
              <w:bottom w:val="single" w:sz="4" w:space="0" w:color="auto"/>
            </w:tcBorders>
            <w:vAlign w:val="center"/>
          </w:tcPr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FF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</w:t>
            </w: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</w:t>
            </w: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21665B">
        <w:trPr>
          <w:cantSplit/>
          <w:trHeight w:val="1038"/>
          <w:jc w:val="center"/>
        </w:trPr>
        <w:tc>
          <w:tcPr>
            <w:tcW w:w="1225" w:type="dxa"/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学生处</w:t>
            </w: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</w:t>
            </w: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21665B">
        <w:trPr>
          <w:cantSplit/>
          <w:trHeight w:val="698"/>
          <w:jc w:val="center"/>
        </w:trPr>
        <w:tc>
          <w:tcPr>
            <w:tcW w:w="1225" w:type="dxa"/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教务处</w:t>
            </w: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8963" w:type="dxa"/>
            <w:gridSpan w:val="5"/>
            <w:vAlign w:val="bottom"/>
          </w:tcPr>
          <w:p w:rsidR="0021665B" w:rsidRDefault="00A05559" w:rsidP="00403C5F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</w:t>
            </w:r>
            <w:r>
              <w:rPr>
                <w:rFonts w:asciiTheme="minorEastAsia" w:eastAsiaTheme="minorEastAsia" w:hAnsiTheme="minorEastAsia" w:cs="宋体" w:hint="eastAsia"/>
                <w:bCs/>
                <w:color w:val="FF0000"/>
                <w:kern w:val="0"/>
                <w:szCs w:val="21"/>
              </w:rPr>
              <w:t xml:space="preserve"> </w:t>
            </w:r>
          </w:p>
          <w:p w:rsidR="0021665B" w:rsidRDefault="0021665B" w:rsidP="00403C5F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color w:val="FF0000"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leftChars="49" w:left="4045" w:hangingChars="1877" w:hanging="3942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</w:t>
            </w:r>
          </w:p>
          <w:p w:rsidR="0021665B" w:rsidRDefault="00A05559">
            <w:pPr>
              <w:widowControl/>
              <w:snapToGrid w:val="0"/>
              <w:spacing w:line="360" w:lineRule="exact"/>
              <w:ind w:firstLineChars="1995" w:firstLine="4189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(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公章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)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  <w:tr w:rsidR="0021665B">
        <w:trPr>
          <w:cantSplit/>
          <w:trHeight w:val="883"/>
          <w:jc w:val="center"/>
        </w:trPr>
        <w:tc>
          <w:tcPr>
            <w:tcW w:w="1225" w:type="dxa"/>
            <w:vAlign w:val="center"/>
          </w:tcPr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校领导</w:t>
            </w:r>
          </w:p>
          <w:p w:rsidR="0021665B" w:rsidRDefault="00A05559">
            <w:pPr>
              <w:widowControl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意见</w:t>
            </w:r>
          </w:p>
        </w:tc>
        <w:tc>
          <w:tcPr>
            <w:tcW w:w="8963" w:type="dxa"/>
            <w:gridSpan w:val="5"/>
            <w:vAlign w:val="center"/>
          </w:tcPr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21665B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  <w:p w:rsidR="0021665B" w:rsidRDefault="00A05559" w:rsidP="00403C5F">
            <w:pPr>
              <w:widowControl/>
              <w:snapToGrid w:val="0"/>
              <w:spacing w:line="360" w:lineRule="exact"/>
              <w:ind w:firstLineChars="49" w:firstLine="10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签字：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日</w:t>
            </w:r>
          </w:p>
        </w:tc>
      </w:tr>
    </w:tbl>
    <w:p w:rsidR="0021665B" w:rsidRDefault="0021665B">
      <w:pPr>
        <w:spacing w:line="360" w:lineRule="exact"/>
        <w:rPr>
          <w:rFonts w:asciiTheme="minorEastAsia" w:eastAsiaTheme="minorEastAsia" w:hAnsiTheme="minorEastAsia" w:cs="宋体"/>
          <w:bCs/>
          <w:kern w:val="0"/>
          <w:szCs w:val="21"/>
        </w:rPr>
      </w:pPr>
      <w:bookmarkStart w:id="0" w:name="_GoBack"/>
      <w:bookmarkEnd w:id="0"/>
    </w:p>
    <w:sectPr w:rsidR="00216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59" w:rsidRDefault="00A05559" w:rsidP="00403C5F">
      <w:r>
        <w:separator/>
      </w:r>
    </w:p>
  </w:endnote>
  <w:endnote w:type="continuationSeparator" w:id="0">
    <w:p w:rsidR="00A05559" w:rsidRDefault="00A05559" w:rsidP="0040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59" w:rsidRDefault="00A05559" w:rsidP="00403C5F">
      <w:r>
        <w:separator/>
      </w:r>
    </w:p>
  </w:footnote>
  <w:footnote w:type="continuationSeparator" w:id="0">
    <w:p w:rsidR="00A05559" w:rsidRDefault="00A05559" w:rsidP="00403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7D"/>
    <w:rsid w:val="00062677"/>
    <w:rsid w:val="000A6DFA"/>
    <w:rsid w:val="000B1D5E"/>
    <w:rsid w:val="001944E8"/>
    <w:rsid w:val="001D1DCB"/>
    <w:rsid w:val="0021665B"/>
    <w:rsid w:val="00256752"/>
    <w:rsid w:val="002B301E"/>
    <w:rsid w:val="002E2A21"/>
    <w:rsid w:val="002E527F"/>
    <w:rsid w:val="00313701"/>
    <w:rsid w:val="00320AEF"/>
    <w:rsid w:val="00321AE0"/>
    <w:rsid w:val="00332B7D"/>
    <w:rsid w:val="00392549"/>
    <w:rsid w:val="003B01FD"/>
    <w:rsid w:val="003D3AA0"/>
    <w:rsid w:val="003E62BA"/>
    <w:rsid w:val="00403C5F"/>
    <w:rsid w:val="004425FE"/>
    <w:rsid w:val="004F21E4"/>
    <w:rsid w:val="005851DF"/>
    <w:rsid w:val="00683FAF"/>
    <w:rsid w:val="00713450"/>
    <w:rsid w:val="0080497D"/>
    <w:rsid w:val="0089139F"/>
    <w:rsid w:val="008C33BD"/>
    <w:rsid w:val="008C784D"/>
    <w:rsid w:val="008D3847"/>
    <w:rsid w:val="00925FA1"/>
    <w:rsid w:val="0093436A"/>
    <w:rsid w:val="0096198A"/>
    <w:rsid w:val="00970C28"/>
    <w:rsid w:val="009D58F2"/>
    <w:rsid w:val="009F3F02"/>
    <w:rsid w:val="009F6763"/>
    <w:rsid w:val="00A05559"/>
    <w:rsid w:val="00A06B10"/>
    <w:rsid w:val="00A51173"/>
    <w:rsid w:val="00A74877"/>
    <w:rsid w:val="00AA2523"/>
    <w:rsid w:val="00AB7279"/>
    <w:rsid w:val="00B716B6"/>
    <w:rsid w:val="00B776A2"/>
    <w:rsid w:val="00BA61EA"/>
    <w:rsid w:val="00BC0D0F"/>
    <w:rsid w:val="00BF5E8E"/>
    <w:rsid w:val="00C247AD"/>
    <w:rsid w:val="00C73941"/>
    <w:rsid w:val="00CF6CD6"/>
    <w:rsid w:val="00D30DB7"/>
    <w:rsid w:val="00D51071"/>
    <w:rsid w:val="00D97C49"/>
    <w:rsid w:val="00DD7BC7"/>
    <w:rsid w:val="00DF1D9F"/>
    <w:rsid w:val="00E25A16"/>
    <w:rsid w:val="00E8697B"/>
    <w:rsid w:val="00ED37D4"/>
    <w:rsid w:val="00EE4F75"/>
    <w:rsid w:val="00F37602"/>
    <w:rsid w:val="00F503D8"/>
    <w:rsid w:val="00F85A29"/>
    <w:rsid w:val="00FB0ED2"/>
    <w:rsid w:val="00FC0994"/>
    <w:rsid w:val="00FD3747"/>
    <w:rsid w:val="00FE6812"/>
    <w:rsid w:val="05473A47"/>
    <w:rsid w:val="055173D6"/>
    <w:rsid w:val="08163B43"/>
    <w:rsid w:val="08351F4D"/>
    <w:rsid w:val="15126AA4"/>
    <w:rsid w:val="18B12C96"/>
    <w:rsid w:val="19FD46B2"/>
    <w:rsid w:val="1CA40C0C"/>
    <w:rsid w:val="1E09294B"/>
    <w:rsid w:val="25DE5BD6"/>
    <w:rsid w:val="286D5B95"/>
    <w:rsid w:val="2BF8622B"/>
    <w:rsid w:val="2DB770D2"/>
    <w:rsid w:val="2E2954B6"/>
    <w:rsid w:val="2EE61724"/>
    <w:rsid w:val="2EF168AF"/>
    <w:rsid w:val="33440FF5"/>
    <w:rsid w:val="357019C5"/>
    <w:rsid w:val="374534D2"/>
    <w:rsid w:val="3B4E14F1"/>
    <w:rsid w:val="4543412A"/>
    <w:rsid w:val="4A040D30"/>
    <w:rsid w:val="53076FA0"/>
    <w:rsid w:val="5A6B1A8A"/>
    <w:rsid w:val="5A877378"/>
    <w:rsid w:val="5B092A7E"/>
    <w:rsid w:val="5CA6246E"/>
    <w:rsid w:val="6001358A"/>
    <w:rsid w:val="63F73FE9"/>
    <w:rsid w:val="652B63EE"/>
    <w:rsid w:val="667B7ADE"/>
    <w:rsid w:val="67AF44EC"/>
    <w:rsid w:val="680D500C"/>
    <w:rsid w:val="69273184"/>
    <w:rsid w:val="6C9C2AAE"/>
    <w:rsid w:val="6FC27EC0"/>
    <w:rsid w:val="78994160"/>
    <w:rsid w:val="7B9638C2"/>
    <w:rsid w:val="7CE55D85"/>
    <w:rsid w:val="7EFA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Emphasis"/>
    <w:basedOn w:val="a0"/>
    <w:uiPriority w:val="20"/>
    <w:qFormat/>
    <w:rPr>
      <w:i/>
      <w:iCs/>
    </w:rPr>
  </w:style>
  <w:style w:type="character" w:customStyle="1" w:styleId="Char0">
    <w:name w:val="页眉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>微软中国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袁敏</cp:lastModifiedBy>
  <cp:revision>3</cp:revision>
  <dcterms:created xsi:type="dcterms:W3CDTF">2020-04-22T09:30:00Z</dcterms:created>
  <dcterms:modified xsi:type="dcterms:W3CDTF">2021-08-28T05:13:00Z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